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129"/>
        <w:gridCol w:w="1134"/>
        <w:gridCol w:w="10065"/>
        <w:gridCol w:w="2232"/>
      </w:tblGrid>
      <w:tr w:rsidR="00F81EDA" w:rsidTr="00F81EDA">
        <w:trPr>
          <w:trHeight w:val="416"/>
        </w:trPr>
        <w:tc>
          <w:tcPr>
            <w:tcW w:w="1129" w:type="dxa"/>
          </w:tcPr>
          <w:p w:rsidR="0049006E" w:rsidRDefault="0049006E">
            <w:r>
              <w:t>дата</w:t>
            </w:r>
          </w:p>
        </w:tc>
        <w:tc>
          <w:tcPr>
            <w:tcW w:w="1134" w:type="dxa"/>
          </w:tcPr>
          <w:p w:rsidR="0049006E" w:rsidRDefault="0049006E">
            <w:r>
              <w:t>тема</w:t>
            </w:r>
          </w:p>
        </w:tc>
        <w:tc>
          <w:tcPr>
            <w:tcW w:w="10065" w:type="dxa"/>
          </w:tcPr>
          <w:p w:rsidR="0049006E" w:rsidRDefault="0049006E">
            <w:r>
              <w:t>ЦОР</w:t>
            </w:r>
          </w:p>
        </w:tc>
        <w:tc>
          <w:tcPr>
            <w:tcW w:w="2232" w:type="dxa"/>
          </w:tcPr>
          <w:p w:rsidR="0049006E" w:rsidRDefault="0049006E">
            <w:r>
              <w:t>Домашнее задание</w:t>
            </w:r>
          </w:p>
        </w:tc>
      </w:tr>
      <w:tr w:rsidR="00F81EDA" w:rsidTr="00F81EDA">
        <w:trPr>
          <w:trHeight w:val="1630"/>
        </w:trPr>
        <w:tc>
          <w:tcPr>
            <w:tcW w:w="1129" w:type="dxa"/>
          </w:tcPr>
          <w:p w:rsidR="0049006E" w:rsidRDefault="00B851FC">
            <w:r>
              <w:t>31</w:t>
            </w:r>
            <w:r w:rsidR="00F81EDA">
              <w:t>.01.22</w:t>
            </w:r>
          </w:p>
        </w:tc>
        <w:tc>
          <w:tcPr>
            <w:tcW w:w="1134" w:type="dxa"/>
          </w:tcPr>
          <w:p w:rsidR="0049006E" w:rsidRDefault="00B851FC" w:rsidP="00B851FC">
            <w:r>
              <w:t>Природа наркотизма. Механизм воздействия наркотических веществ на организм</w:t>
            </w:r>
          </w:p>
        </w:tc>
        <w:tc>
          <w:tcPr>
            <w:tcW w:w="10065" w:type="dxa"/>
          </w:tcPr>
          <w:p w:rsidR="0049006E" w:rsidRDefault="00B851FC">
            <w:r w:rsidRPr="00B851FC">
              <w:t>https://yandex.ru/video/preview/?filmId=6593051871906344213&amp;from=tabbar&amp;parent-reqid=1643689797128646-2677374647772047292-vla1-4260-vla-l7-balancer-8080-BAL-8446&amp;text=%D0%9F%D1%80%D0%B8%D1%80%D0%BE%D0%B4%D0%B0+%D0%BD%D0%B0%D1%80%D0%BA%D0%BE%D1%82%D0%B8%D0%B7%D0%BC%D0%B0.+%D0%9C%D0%B5%D1%85%D0%B0%D0%BD%D0%B8%D0%B7%D0%BC+%D0%B2%D0%BE%D0%B7%D0%B4%D0%B5%D0%B9%D1%81%D1%82%D0%B2%D0%B8%D1%8F+%D0%BD%D0%B0%D1%80%D0%BA%D0%BE%D1%82%D0%B8%D1%87%D0%B5%D1%81%D0%BA%D0%B8%D1%85+%D0%B2%D0%B5%D1%89%D0%B5%D1%81%D1%82%D0%B2+%D0%BD%D0%B0+%D0%BE%D1%80%D0%B3%D0%B0%D0%BD%D0%B8%D0%B7%D0%BC</w:t>
            </w:r>
          </w:p>
        </w:tc>
        <w:tc>
          <w:tcPr>
            <w:tcW w:w="2232" w:type="dxa"/>
          </w:tcPr>
          <w:p w:rsidR="0049006E" w:rsidRDefault="00B851FC" w:rsidP="00F81EDA">
            <w:r>
              <w:rPr>
                <w:color w:val="000000"/>
                <w:sz w:val="28"/>
                <w:szCs w:val="28"/>
                <w:shd w:val="clear" w:color="auto" w:fill="FFFFFF"/>
              </w:rPr>
              <w:t>напишите сочинение на тему «жизнь без наркотиков»</w:t>
            </w:r>
          </w:p>
        </w:tc>
      </w:tr>
      <w:tr w:rsidR="00F81EDA" w:rsidTr="00F81EDA">
        <w:tc>
          <w:tcPr>
            <w:tcW w:w="1129" w:type="dxa"/>
          </w:tcPr>
          <w:p w:rsidR="0049006E" w:rsidRDefault="00A02883">
            <w:r>
              <w:t>07.02.22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9006E" w:rsidRDefault="00B851FC">
            <w:r>
              <w:t>Формирование зависимости от наркотиков.</w:t>
            </w:r>
          </w:p>
        </w:tc>
        <w:tc>
          <w:tcPr>
            <w:tcW w:w="10065" w:type="dxa"/>
          </w:tcPr>
          <w:p w:rsidR="0049006E" w:rsidRDefault="00A02883">
            <w:r w:rsidRPr="00A02883">
              <w:t>https://yandex.ru/video/preview/?filmId=417744227072240045&amp;from=tabbar&amp;parent-reqid=1643690516373234-4577942349623122613-sas2-0798-sas-l7-balancer-8080-BAL-4069&amp;text=%D0%A4%D0%BE%D1%80%D0%BC%D0%B8%D1%80%D0%BE%D0%B2%D0%B0%D0%BD%D0%B8%D0%B5+%D0%B7%D0%B0%D0%B2%D0%B8%D1%81%D0%B8%D0%BC%D0%BE%D1%81%D1%82%D0%B8+%D0%BE%D1%82+%D0%BD%D0%B0%D1%80%D0%BA%D0%BE%D1%82%D0%B8%D0%BA%D0%BE%D0%B2.</w:t>
            </w:r>
          </w:p>
        </w:tc>
        <w:tc>
          <w:tcPr>
            <w:tcW w:w="2232" w:type="dxa"/>
          </w:tcPr>
          <w:p w:rsidR="0049006E" w:rsidRDefault="00A02883">
            <w:r>
              <w:t>Напишите сообщение на тему:</w:t>
            </w:r>
            <w:r>
              <w:rPr>
                <w:color w:val="000000"/>
                <w:shd w:val="clear" w:color="auto" w:fill="FFFFFF"/>
              </w:rPr>
              <w:t>Реабилитация и социальная помощь наркоманом</w:t>
            </w:r>
          </w:p>
        </w:tc>
      </w:tr>
    </w:tbl>
    <w:p w:rsidR="00904705" w:rsidRDefault="00904705"/>
    <w:sectPr w:rsidR="00904705" w:rsidSect="00F81E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9BA"/>
    <w:rsid w:val="000F437F"/>
    <w:rsid w:val="00470C6F"/>
    <w:rsid w:val="0049006E"/>
    <w:rsid w:val="006009BA"/>
    <w:rsid w:val="00834AE9"/>
    <w:rsid w:val="00904705"/>
    <w:rsid w:val="00A02883"/>
    <w:rsid w:val="00AE1084"/>
    <w:rsid w:val="00B851FC"/>
    <w:rsid w:val="00F81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LocalAdmin</cp:lastModifiedBy>
  <cp:revision>2</cp:revision>
  <dcterms:created xsi:type="dcterms:W3CDTF">2022-02-04T01:07:00Z</dcterms:created>
  <dcterms:modified xsi:type="dcterms:W3CDTF">2022-02-04T01:07:00Z</dcterms:modified>
</cp:coreProperties>
</file>